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A" w:rsidRDefault="005F3CDA" w:rsidP="00281EE8">
      <w:pPr>
        <w:jc w:val="right"/>
        <w:rPr>
          <w:sz w:val="28"/>
          <w:szCs w:val="28"/>
        </w:rPr>
      </w:pPr>
    </w:p>
    <w:p w:rsidR="005F3CDA" w:rsidRDefault="005F3CDA" w:rsidP="00281EE8">
      <w:pPr>
        <w:jc w:val="right"/>
        <w:rPr>
          <w:sz w:val="28"/>
          <w:szCs w:val="28"/>
        </w:rPr>
      </w:pPr>
    </w:p>
    <w:p w:rsidR="005F3CDA" w:rsidRDefault="005F3CDA" w:rsidP="005F3CDA">
      <w:pPr>
        <w:tabs>
          <w:tab w:val="left" w:pos="7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496"/>
        <w:tblW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5"/>
      </w:tblGrid>
      <w:tr w:rsidR="005F3CDA" w:rsidTr="00E54296">
        <w:trPr>
          <w:trHeight w:val="289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CDA" w:rsidRDefault="005F3CDA" w:rsidP="00E54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11</w:t>
            </w:r>
          </w:p>
          <w:p w:rsidR="005F3CDA" w:rsidRDefault="005F3CDA" w:rsidP="00E54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Совета  депутатов</w:t>
            </w:r>
          </w:p>
          <w:p w:rsidR="005F3CDA" w:rsidRDefault="005F3CDA" w:rsidP="00E54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5F3CDA" w:rsidRDefault="005F3CDA" w:rsidP="00E54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F3CDA" w:rsidRDefault="005F3CDA" w:rsidP="00E54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F3CDA" w:rsidRDefault="005F3CDA" w:rsidP="0023526F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поселения  Холм-Жирковского   района Смоленской      области     на 2023 год  и  плановый период  на 2024 и  2025 годов</w:t>
            </w:r>
            <w:r w:rsidR="0023526F">
              <w:rPr>
                <w:sz w:val="28"/>
                <w:szCs w:val="28"/>
              </w:rPr>
              <w:t>» от 22.12.2022 года №40</w:t>
            </w:r>
          </w:p>
        </w:tc>
      </w:tr>
    </w:tbl>
    <w:p w:rsidR="005F3CDA" w:rsidRDefault="005F3CDA" w:rsidP="005F3CDA">
      <w:pPr>
        <w:pStyle w:val="a7"/>
        <w:tabs>
          <w:tab w:val="left" w:pos="5947"/>
        </w:tabs>
        <w:jc w:val="left"/>
      </w:pPr>
      <w:r>
        <w:tab/>
      </w: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jc w:val="right"/>
        <w:rPr>
          <w:b/>
        </w:rPr>
      </w:pPr>
    </w:p>
    <w:p w:rsidR="005F3CDA" w:rsidRDefault="005F3CDA" w:rsidP="005F3CDA">
      <w:pPr>
        <w:pStyle w:val="aa"/>
        <w:rPr>
          <w:b/>
        </w:rPr>
      </w:pPr>
    </w:p>
    <w:p w:rsidR="0023526F" w:rsidRDefault="0023526F" w:rsidP="005F3CDA">
      <w:pPr>
        <w:pStyle w:val="aa"/>
        <w:rPr>
          <w:b/>
        </w:rPr>
      </w:pPr>
    </w:p>
    <w:p w:rsidR="005F3CDA" w:rsidRDefault="005F3CDA" w:rsidP="005F3CDA">
      <w:pPr>
        <w:pStyle w:val="aa"/>
      </w:pPr>
      <w:r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2024 - 2025 годы</w:t>
      </w:r>
    </w:p>
    <w:p w:rsidR="00C0588D" w:rsidRPr="006F78C1" w:rsidRDefault="005F3CDA" w:rsidP="00C0588D">
      <w:pPr>
        <w:pStyle w:val="a7"/>
        <w:jc w:val="right"/>
      </w:pPr>
      <w:r>
        <w:t>(</w:t>
      </w:r>
      <w:r w:rsidR="007D0A8A">
        <w:t>тыс</w:t>
      </w:r>
      <w:proofErr w:type="gramStart"/>
      <w:r w:rsidR="007D0A8A">
        <w:t>.</w:t>
      </w:r>
      <w:r w:rsidR="00C0588D" w:rsidRPr="006F78C1">
        <w:t>р</w:t>
      </w:r>
      <w:proofErr w:type="gramEnd"/>
      <w:r w:rsidR="00C0588D" w:rsidRPr="006F78C1">
        <w:t>уб</w:t>
      </w:r>
      <w:r w:rsidR="007D0A8A">
        <w:t>.</w:t>
      </w:r>
      <w:r w:rsidR="00C0588D"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821"/>
        </w:trPr>
        <w:tc>
          <w:tcPr>
            <w:tcW w:w="4975" w:type="dxa"/>
            <w:vAlign w:val="center"/>
          </w:tcPr>
          <w:p w:rsidR="00FC258C" w:rsidRPr="006F78C1" w:rsidRDefault="00FC258C" w:rsidP="00FC258C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FC258C" w:rsidRPr="006F78C1" w:rsidRDefault="00FC258C" w:rsidP="00AD581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AD581C">
              <w:rPr>
                <w:b/>
                <w:bCs/>
              </w:rPr>
              <w:t>2</w:t>
            </w:r>
            <w:r w:rsidR="00930E40">
              <w:rPr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FC258C" w:rsidRPr="006F78C1" w:rsidRDefault="00FC258C" w:rsidP="007A5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</w:t>
            </w:r>
            <w:r w:rsidR="007A57C2">
              <w:rPr>
                <w:b/>
                <w:bCs/>
              </w:rPr>
              <w:t>2</w:t>
            </w:r>
            <w:r w:rsidR="00930E40">
              <w:rPr>
                <w:b/>
                <w:bCs/>
              </w:rPr>
              <w:t>5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FC258C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58C" w:rsidRPr="007D0A8A" w:rsidRDefault="00FC258C" w:rsidP="0025270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58C" w:rsidRDefault="00FC258C" w:rsidP="00252705">
            <w:pPr>
              <w:jc w:val="center"/>
            </w:pP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5F3CDA">
            <w:pPr>
              <w:jc w:val="center"/>
            </w:pPr>
            <w:r w:rsidRPr="00F22130">
              <w:t xml:space="preserve">Муниципальная программа </w:t>
            </w:r>
            <w:r w:rsidR="005F3CDA">
              <w:t>«</w:t>
            </w:r>
            <w:r w:rsidRPr="00F22130">
              <w:t xml:space="preserve">Комплексное развитие территории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 Холм-Жирковского района Смоленской области</w:t>
            </w:r>
            <w:r w:rsidR="005F3CD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366,10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5F3CDA">
            <w:pPr>
              <w:jc w:val="center"/>
            </w:pPr>
            <w:r w:rsidRPr="00F22130">
              <w:t xml:space="preserve">Комплекс процессных мероприятий </w:t>
            </w:r>
            <w:r w:rsidR="005F3CDA">
              <w:t>«</w:t>
            </w:r>
            <w:r w:rsidRPr="00F22130">
              <w:t xml:space="preserve">Благоустройство территории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</w:t>
            </w:r>
            <w:r w:rsidR="005F3CD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366,10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366,10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366,10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366,10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5F3CDA">
            <w:pPr>
              <w:jc w:val="center"/>
            </w:pPr>
            <w:proofErr w:type="spellStart"/>
            <w:r w:rsidRPr="00F22130">
              <w:t>Муниципальнальная</w:t>
            </w:r>
            <w:proofErr w:type="spellEnd"/>
            <w:r w:rsidRPr="00F22130">
              <w:t xml:space="preserve"> программа </w:t>
            </w:r>
            <w:r w:rsidR="005F3CDA">
              <w:t>«</w:t>
            </w:r>
            <w:r w:rsidRPr="00F22130">
              <w:t xml:space="preserve">Развитие дорожно-транспортного комплекса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 Холм-Жирковского района Смоленской области</w:t>
            </w:r>
            <w:r w:rsidR="005F3CD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2 576,91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2 712,55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5F3CDA">
            <w:pPr>
              <w:jc w:val="center"/>
            </w:pPr>
            <w:r w:rsidRPr="00F22130">
              <w:t xml:space="preserve">Комплекс процессных мероприятий </w:t>
            </w:r>
            <w:r w:rsidR="005F3CDA">
              <w:t>«</w:t>
            </w:r>
            <w:r w:rsidRPr="00F22130">
              <w:t xml:space="preserve">Приведение в нормативное состояние, развитие и увеличение пропускной </w:t>
            </w:r>
            <w:proofErr w:type="gramStart"/>
            <w:r w:rsidRPr="00F22130">
              <w:t>способности сети автомобильных дорог общего пользования местного значения</w:t>
            </w:r>
            <w:proofErr w:type="gramEnd"/>
            <w:r w:rsidRPr="00F22130">
              <w:t xml:space="preserve">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 Холм-Жирковского района Смоленской области</w:t>
            </w:r>
            <w:r w:rsidR="005F3CD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2 576,91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2 712,55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2 576,91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2 712,55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2 576,91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2 712,55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2 576,91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2 712,55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</w:t>
            </w:r>
            <w:r w:rsidR="008A0B3B">
              <w:t>4</w:t>
            </w:r>
            <w:r w:rsidRPr="00F22130">
              <w:t>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proofErr w:type="spellStart"/>
            <w:r w:rsidRPr="00F22130">
              <w:rPr>
                <w:lang w:val="en-US"/>
              </w:rPr>
              <w:t>Глава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муниципального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8A0B3B" w:rsidP="008A0B3B">
            <w:pPr>
              <w:jc w:val="center"/>
            </w:pPr>
            <w:r>
              <w:t>326</w:t>
            </w:r>
            <w:r w:rsidR="00F22130" w:rsidRPr="00F22130">
              <w:t>,</w:t>
            </w:r>
            <w:r>
              <w:t>4</w:t>
            </w:r>
            <w:r w:rsidR="00F22130" w:rsidRPr="00F22130">
              <w:t>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</w:t>
            </w:r>
            <w:r w:rsidR="008A0B3B">
              <w:t>4</w:t>
            </w:r>
            <w:r w:rsidRPr="00F22130">
              <w:t>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</w:t>
            </w:r>
            <w:r w:rsidR="008A0B3B">
              <w:t>4</w:t>
            </w:r>
            <w:r w:rsidRPr="00F22130">
              <w:t>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8A0B3B" w:rsidP="00F22130">
            <w:pPr>
              <w:jc w:val="center"/>
            </w:pPr>
            <w:r>
              <w:t>326</w:t>
            </w:r>
            <w:r w:rsidR="00F22130" w:rsidRPr="00F22130"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8A0B3B">
            <w:pPr>
              <w:jc w:val="center"/>
            </w:pPr>
            <w:r w:rsidRPr="00F22130">
              <w:t>32</w:t>
            </w:r>
            <w:r w:rsidR="008A0B3B">
              <w:t>6</w:t>
            </w:r>
            <w:r w:rsidRPr="00F22130">
              <w:t>,</w:t>
            </w:r>
            <w:r w:rsidR="008A0B3B">
              <w:t>4</w:t>
            </w:r>
            <w:r w:rsidRPr="00F22130">
              <w:t>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proofErr w:type="spellStart"/>
            <w:r w:rsidRPr="00F22130">
              <w:t>Непрограммые</w:t>
            </w:r>
            <w:proofErr w:type="spellEnd"/>
            <w:r w:rsidRPr="00F22130"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99,10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72,90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72,90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44,16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44,16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44,16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28,74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28,74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26,20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 xml:space="preserve">Расходы бюджета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 </w:t>
            </w:r>
            <w:proofErr w:type="gramStart"/>
            <w:r w:rsidRPr="00F2213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22130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23,20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proofErr w:type="spellStart"/>
            <w:r w:rsidRPr="00F22130">
              <w:rPr>
                <w:lang w:val="en-US"/>
              </w:rPr>
              <w:t>Межбюджетные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23,20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proofErr w:type="spellStart"/>
            <w:r w:rsidRPr="00F22130">
              <w:rPr>
                <w:lang w:val="en-US"/>
              </w:rPr>
              <w:t>Иные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межбюджетные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23,20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</w:pPr>
            <w:r w:rsidRPr="00F22130">
              <w:t xml:space="preserve">Расходы бюджета </w:t>
            </w:r>
            <w:proofErr w:type="spellStart"/>
            <w:r w:rsidRPr="00F22130">
              <w:t>Тупиковского</w:t>
            </w:r>
            <w:proofErr w:type="spellEnd"/>
            <w:r w:rsidRPr="00F22130">
              <w:t xml:space="preserve"> сельского поселения </w:t>
            </w:r>
            <w:proofErr w:type="gramStart"/>
            <w:r w:rsidRPr="00F2213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22130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proofErr w:type="spellStart"/>
            <w:r w:rsidRPr="00F22130">
              <w:rPr>
                <w:lang w:val="en-US"/>
              </w:rPr>
              <w:t>Межбюджетные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</w:tr>
      <w:tr w:rsidR="00F22130" w:rsidRPr="00F22130" w:rsidTr="00F2213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proofErr w:type="spellStart"/>
            <w:r w:rsidRPr="00F22130">
              <w:rPr>
                <w:lang w:val="en-US"/>
              </w:rPr>
              <w:t>Иные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межбюджетные</w:t>
            </w:r>
            <w:proofErr w:type="spellEnd"/>
            <w:r w:rsidRPr="00F22130">
              <w:rPr>
                <w:lang w:val="en-US"/>
              </w:rPr>
              <w:t xml:space="preserve"> </w:t>
            </w:r>
            <w:proofErr w:type="spellStart"/>
            <w:r w:rsidRPr="00F221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ind w:right="-108"/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30" w:rsidRPr="00F22130" w:rsidRDefault="00F22130" w:rsidP="00F22130">
            <w:pPr>
              <w:jc w:val="center"/>
              <w:rPr>
                <w:lang w:val="en-US"/>
              </w:rPr>
            </w:pPr>
            <w:r w:rsidRPr="00F22130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0" w:rsidRPr="00F22130" w:rsidRDefault="00F22130" w:rsidP="00F22130">
            <w:pPr>
              <w:jc w:val="center"/>
            </w:pPr>
            <w:r w:rsidRPr="00F22130">
              <w:t>3,00</w:t>
            </w:r>
          </w:p>
        </w:tc>
      </w:tr>
    </w:tbl>
    <w:p w:rsidR="001B0A5D" w:rsidRPr="006F78C1" w:rsidRDefault="001B0A5D"/>
    <w:sectPr w:rsidR="001B0A5D" w:rsidRPr="006F78C1" w:rsidSect="005F3CDA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C" w:rsidRDefault="00BB371C">
      <w:r>
        <w:separator/>
      </w:r>
    </w:p>
  </w:endnote>
  <w:endnote w:type="continuationSeparator" w:id="0">
    <w:p w:rsidR="00BB371C" w:rsidRDefault="00BB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C" w:rsidRDefault="00BB371C">
      <w:r>
        <w:separator/>
      </w:r>
    </w:p>
  </w:footnote>
  <w:footnote w:type="continuationSeparator" w:id="0">
    <w:p w:rsidR="00BB371C" w:rsidRDefault="00BB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E03642">
    <w:pPr>
      <w:pStyle w:val="a5"/>
      <w:jc w:val="center"/>
    </w:pPr>
    <w:fldSimple w:instr=" PAGE   \* MERGEFORMAT ">
      <w:r w:rsidR="0023526F">
        <w:rPr>
          <w:noProof/>
        </w:rPr>
        <w:t>2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648C3"/>
    <w:rsid w:val="000810B9"/>
    <w:rsid w:val="0008201B"/>
    <w:rsid w:val="000A7C20"/>
    <w:rsid w:val="000B4773"/>
    <w:rsid w:val="000B4CC1"/>
    <w:rsid w:val="00126526"/>
    <w:rsid w:val="001B0A5D"/>
    <w:rsid w:val="001C3B6C"/>
    <w:rsid w:val="0023526F"/>
    <w:rsid w:val="00252705"/>
    <w:rsid w:val="00281EE8"/>
    <w:rsid w:val="002A4A8F"/>
    <w:rsid w:val="002C1F67"/>
    <w:rsid w:val="002C3BDD"/>
    <w:rsid w:val="002D126F"/>
    <w:rsid w:val="002E584E"/>
    <w:rsid w:val="00300B5E"/>
    <w:rsid w:val="00333EF8"/>
    <w:rsid w:val="00347B66"/>
    <w:rsid w:val="0037496B"/>
    <w:rsid w:val="0038617F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B35DB"/>
    <w:rsid w:val="004D0A82"/>
    <w:rsid w:val="005221D6"/>
    <w:rsid w:val="00527325"/>
    <w:rsid w:val="00536DE0"/>
    <w:rsid w:val="00544881"/>
    <w:rsid w:val="00560DA1"/>
    <w:rsid w:val="005E6A4A"/>
    <w:rsid w:val="005F3CDA"/>
    <w:rsid w:val="00683149"/>
    <w:rsid w:val="006F78C1"/>
    <w:rsid w:val="007224F7"/>
    <w:rsid w:val="00724375"/>
    <w:rsid w:val="007526DF"/>
    <w:rsid w:val="007631C4"/>
    <w:rsid w:val="00777023"/>
    <w:rsid w:val="00782414"/>
    <w:rsid w:val="007A57C2"/>
    <w:rsid w:val="007D0A8A"/>
    <w:rsid w:val="00820088"/>
    <w:rsid w:val="00827083"/>
    <w:rsid w:val="00831B91"/>
    <w:rsid w:val="00864520"/>
    <w:rsid w:val="008A0B3B"/>
    <w:rsid w:val="008D7204"/>
    <w:rsid w:val="00930E40"/>
    <w:rsid w:val="0093136E"/>
    <w:rsid w:val="00936C91"/>
    <w:rsid w:val="00980AB1"/>
    <w:rsid w:val="00982023"/>
    <w:rsid w:val="00984E58"/>
    <w:rsid w:val="009C74AF"/>
    <w:rsid w:val="00A06A69"/>
    <w:rsid w:val="00A34C28"/>
    <w:rsid w:val="00A43A8E"/>
    <w:rsid w:val="00A77C50"/>
    <w:rsid w:val="00AD581C"/>
    <w:rsid w:val="00B1564E"/>
    <w:rsid w:val="00B22FE9"/>
    <w:rsid w:val="00B25B6E"/>
    <w:rsid w:val="00B355FA"/>
    <w:rsid w:val="00B4174A"/>
    <w:rsid w:val="00BB047F"/>
    <w:rsid w:val="00BB371C"/>
    <w:rsid w:val="00C0588D"/>
    <w:rsid w:val="00C072AC"/>
    <w:rsid w:val="00C24425"/>
    <w:rsid w:val="00C666F2"/>
    <w:rsid w:val="00C7134D"/>
    <w:rsid w:val="00C81FB9"/>
    <w:rsid w:val="00C9357D"/>
    <w:rsid w:val="00D20695"/>
    <w:rsid w:val="00D34EBB"/>
    <w:rsid w:val="00D50F51"/>
    <w:rsid w:val="00D67168"/>
    <w:rsid w:val="00DF7590"/>
    <w:rsid w:val="00E03642"/>
    <w:rsid w:val="00E111DF"/>
    <w:rsid w:val="00E24D13"/>
    <w:rsid w:val="00E93016"/>
    <w:rsid w:val="00F22130"/>
    <w:rsid w:val="00F8388C"/>
    <w:rsid w:val="00F949A1"/>
    <w:rsid w:val="00FB738E"/>
    <w:rsid w:val="00FC258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6</cp:revision>
  <cp:lastPrinted>2011-12-01T13:59:00Z</cp:lastPrinted>
  <dcterms:created xsi:type="dcterms:W3CDTF">2022-11-10T11:55:00Z</dcterms:created>
  <dcterms:modified xsi:type="dcterms:W3CDTF">2022-12-21T09:39:00Z</dcterms:modified>
</cp:coreProperties>
</file>